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61AE" w:rsidRDefault="003B4D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716280</wp:posOffset>
                </wp:positionV>
                <wp:extent cx="4632960" cy="74523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7452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3E2" w:rsidRPr="00846CAA" w:rsidRDefault="00F513E2" w:rsidP="00846CAA">
                            <w:pPr>
                              <w:jc w:val="center"/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</w:pPr>
                            <w:r w:rsidRPr="00846CAA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>I’Anson Hoffman</w:t>
                            </w:r>
                          </w:p>
                          <w:p w:rsidR="00F513E2" w:rsidRDefault="00F513E2" w:rsidP="003B4D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5080" cy="800100"/>
                                  <wp:effectExtent l="0" t="0" r="7620" b="0"/>
                                  <wp:docPr id="3" name="Picture 3" descr="Aic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ic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508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13E2" w:rsidRDefault="00F513E2" w:rsidP="003B4D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513E2" w:rsidRPr="0035747A" w:rsidRDefault="00F513E2" w:rsidP="003B4D1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5747A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Meeting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Notice</w:t>
                            </w:r>
                          </w:p>
                          <w:p w:rsidR="00F513E2" w:rsidRDefault="00F513E2" w:rsidP="003B4D1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513E2" w:rsidRDefault="00116EF8" w:rsidP="003574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November 4</w:t>
                            </w:r>
                            <w:r w:rsidR="00F513E2">
                              <w:rPr>
                                <w:b/>
                                <w:sz w:val="40"/>
                                <w:szCs w:val="40"/>
                              </w:rPr>
                              <w:t>, 201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F513E2" w:rsidRDefault="00F513E2" w:rsidP="003574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Norfolk Yacht </w:t>
                            </w:r>
                            <w:r w:rsidR="00716496">
                              <w:rPr>
                                <w:sz w:val="32"/>
                                <w:szCs w:val="32"/>
                              </w:rPr>
                              <w:t xml:space="preserve"> &amp; Country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Club</w:t>
                            </w:r>
                          </w:p>
                          <w:p w:rsidR="00716496" w:rsidRDefault="00716496" w:rsidP="003574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7001 Hampton Blvd.</w:t>
                            </w:r>
                          </w:p>
                          <w:p w:rsidR="00716496" w:rsidRPr="00FC0FE0" w:rsidRDefault="00716496" w:rsidP="003574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Norfolk, VA 23505</w:t>
                            </w:r>
                          </w:p>
                          <w:p w:rsidR="00F513E2" w:rsidRDefault="00F513E2" w:rsidP="003574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513E2" w:rsidRDefault="00F513E2" w:rsidP="003574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Cocktails – 5:30 p.m.  </w:t>
                            </w:r>
                          </w:p>
                          <w:p w:rsidR="00F513E2" w:rsidRDefault="00F513E2" w:rsidP="003574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513E2" w:rsidRDefault="00716496" w:rsidP="00846CA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Dinner and </w:t>
                            </w:r>
                            <w:r w:rsidR="00F513E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Program: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6:30</w:t>
                            </w:r>
                            <w:r w:rsidR="00F513E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p.m.</w:t>
                            </w:r>
                          </w:p>
                          <w:p w:rsidR="00F513E2" w:rsidRDefault="00F513E2" w:rsidP="00846C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513E2" w:rsidRDefault="00F513E2" w:rsidP="00846C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Presentation By</w:t>
                            </w:r>
                            <w:r w:rsidR="00716496">
                              <w:rPr>
                                <w:sz w:val="32"/>
                                <w:szCs w:val="32"/>
                              </w:rPr>
                              <w:t xml:space="preserve"> Pupilage Group </w:t>
                            </w:r>
                            <w:r w:rsidR="00D35069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="00F83C62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513E2" w:rsidRDefault="00F513E2" w:rsidP="00846C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513E2" w:rsidRDefault="00F513E2" w:rsidP="00846C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Toastmaster:  </w:t>
                            </w:r>
                          </w:p>
                          <w:p w:rsidR="00F513E2" w:rsidRDefault="00F513E2" w:rsidP="00846CA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513E2" w:rsidRDefault="00F513E2" w:rsidP="00846C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95C0C">
                              <w:rPr>
                                <w:sz w:val="36"/>
                                <w:szCs w:val="36"/>
                              </w:rPr>
                              <w:t>Please RSVP by</w:t>
                            </w:r>
                            <w:r w:rsidRPr="00C00F4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878E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October</w:t>
                            </w:r>
                            <w:r w:rsidR="0053600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29,</w:t>
                            </w:r>
                            <w:r w:rsidRPr="00C00F4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201</w:t>
                            </w:r>
                            <w:r w:rsidR="00116EF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5</w:t>
                            </w:r>
                            <w:r w:rsidRPr="00C00F4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95C0C">
                              <w:rPr>
                                <w:sz w:val="36"/>
                                <w:szCs w:val="36"/>
                              </w:rPr>
                              <w:t>to:</w:t>
                            </w:r>
                          </w:p>
                          <w:p w:rsidR="00716496" w:rsidRPr="00895C0C" w:rsidRDefault="00716496" w:rsidP="00846C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513E2" w:rsidRPr="00895C0C" w:rsidRDefault="00F513E2" w:rsidP="00846C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95C0C">
                              <w:rPr>
                                <w:sz w:val="36"/>
                                <w:szCs w:val="36"/>
                              </w:rPr>
                              <w:t xml:space="preserve"> iansonhoffmaninnofcourt@gmail.com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4pt;margin-top:56.4pt;width:364.8pt;height:5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" fillcolor="white [3201]" stroked="f" strokeweight=".5pt">
                <v:textbox>
                  <w:txbxContent>
                    <w:p w:rsidR="00F513E2" w:rsidRPr="00846CAA" w:rsidRDefault="00F513E2" w:rsidP="00846CAA">
                      <w:pPr>
                        <w:jc w:val="center"/>
                        <w:rPr>
                          <w:rFonts w:ascii="Lucida Calligraphy" w:hAnsi="Lucida Calligraphy"/>
                          <w:sz w:val="48"/>
                          <w:szCs w:val="48"/>
                        </w:rPr>
                      </w:pPr>
                      <w:proofErr w:type="spellStart"/>
                      <w:r w:rsidRPr="00846CAA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>I’Anson</w:t>
                      </w:r>
                      <w:proofErr w:type="spellEnd"/>
                      <w:r w:rsidRPr="00846CAA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Hoffman</w:t>
                      </w:r>
                    </w:p>
                    <w:p w:rsidR="00F513E2" w:rsidRDefault="00F513E2" w:rsidP="003B4D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5080" cy="800100"/>
                            <wp:effectExtent l="0" t="0" r="7620" b="0"/>
                            <wp:docPr id="3" name="Picture 3" descr="Aic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ic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508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13E2" w:rsidRDefault="00F513E2" w:rsidP="003B4D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F513E2" w:rsidRPr="0035747A" w:rsidRDefault="00F513E2" w:rsidP="003B4D15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35747A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Meeting </w:t>
                      </w: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Notice</w:t>
                      </w:r>
                    </w:p>
                    <w:p w:rsidR="00F513E2" w:rsidRDefault="00F513E2" w:rsidP="003B4D1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F513E2" w:rsidRDefault="00116EF8" w:rsidP="003574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November 4</w:t>
                      </w:r>
                      <w:r w:rsidR="00F513E2">
                        <w:rPr>
                          <w:b/>
                          <w:sz w:val="40"/>
                          <w:szCs w:val="40"/>
                        </w:rPr>
                        <w:t>, 201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5</w:t>
                      </w:r>
                    </w:p>
                    <w:p w:rsidR="00F513E2" w:rsidRDefault="00F513E2" w:rsidP="003574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Norfolk Yacht </w:t>
                      </w:r>
                      <w:r w:rsidR="00716496">
                        <w:rPr>
                          <w:sz w:val="32"/>
                          <w:szCs w:val="32"/>
                        </w:rPr>
                        <w:t xml:space="preserve"> &amp; Country </w:t>
                      </w:r>
                      <w:r>
                        <w:rPr>
                          <w:sz w:val="32"/>
                          <w:szCs w:val="32"/>
                        </w:rPr>
                        <w:t>Club</w:t>
                      </w:r>
                    </w:p>
                    <w:p w:rsidR="00716496" w:rsidRDefault="00716496" w:rsidP="003574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7001 Hampton Blvd.</w:t>
                      </w:r>
                    </w:p>
                    <w:p w:rsidR="00716496" w:rsidRPr="00FC0FE0" w:rsidRDefault="00716496" w:rsidP="003574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Norfolk, VA 23505</w:t>
                      </w:r>
                    </w:p>
                    <w:p w:rsidR="00F513E2" w:rsidRDefault="00F513E2" w:rsidP="003574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F513E2" w:rsidRDefault="00F513E2" w:rsidP="003574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Cocktails – 5:30 p.m.  </w:t>
                      </w:r>
                    </w:p>
                    <w:p w:rsidR="00F513E2" w:rsidRDefault="00F513E2" w:rsidP="003574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513E2" w:rsidRDefault="00716496" w:rsidP="00846CA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Dinner and </w:t>
                      </w:r>
                      <w:r w:rsidR="00F513E2">
                        <w:rPr>
                          <w:b/>
                          <w:sz w:val="40"/>
                          <w:szCs w:val="40"/>
                        </w:rPr>
                        <w:t xml:space="preserve">Program: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6:30</w:t>
                      </w:r>
                      <w:r w:rsidR="00F513E2">
                        <w:rPr>
                          <w:b/>
                          <w:sz w:val="40"/>
                          <w:szCs w:val="40"/>
                        </w:rPr>
                        <w:t xml:space="preserve"> p.m.</w:t>
                      </w:r>
                    </w:p>
                    <w:p w:rsidR="00F513E2" w:rsidRDefault="00F513E2" w:rsidP="00846C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513E2" w:rsidRDefault="00F513E2" w:rsidP="00846C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Presentation By</w:t>
                      </w:r>
                      <w:r w:rsidR="00716496">
                        <w:rPr>
                          <w:sz w:val="32"/>
                          <w:szCs w:val="32"/>
                        </w:rPr>
                        <w:t xml:space="preserve"> Pupilage Group </w:t>
                      </w:r>
                      <w:r w:rsidR="00D35069">
                        <w:rPr>
                          <w:sz w:val="32"/>
                          <w:szCs w:val="32"/>
                        </w:rPr>
                        <w:t>I</w:t>
                      </w:r>
                      <w:r w:rsidR="00F83C62">
                        <w:rPr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F513E2" w:rsidRDefault="00F513E2" w:rsidP="00846C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513E2" w:rsidRDefault="00F513E2" w:rsidP="00846C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Toastmaster:  </w:t>
                      </w:r>
                    </w:p>
                    <w:p w:rsidR="00F513E2" w:rsidRDefault="00F513E2" w:rsidP="00846CA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513E2" w:rsidRDefault="00F513E2" w:rsidP="00846C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95C0C">
                        <w:rPr>
                          <w:sz w:val="36"/>
                          <w:szCs w:val="36"/>
                        </w:rPr>
                        <w:t>Please RSVP by</w:t>
                      </w:r>
                      <w:r w:rsidRPr="00C00F4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878E9">
                        <w:rPr>
                          <w:b/>
                          <w:sz w:val="36"/>
                          <w:szCs w:val="36"/>
                          <w:u w:val="single"/>
                        </w:rPr>
                        <w:t>October</w:t>
                      </w:r>
                      <w:r w:rsidR="00536005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 w:rsidR="00536005">
                        <w:rPr>
                          <w:b/>
                          <w:sz w:val="36"/>
                          <w:szCs w:val="36"/>
                          <w:u w:val="single"/>
                        </w:rPr>
                        <w:t>29,</w:t>
                      </w:r>
                      <w:r w:rsidRPr="00C00F42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201</w:t>
                      </w:r>
                      <w:r w:rsidR="00116EF8">
                        <w:rPr>
                          <w:b/>
                          <w:sz w:val="36"/>
                          <w:szCs w:val="36"/>
                          <w:u w:val="single"/>
                        </w:rPr>
                        <w:t>5</w:t>
                      </w:r>
                      <w:r w:rsidRPr="00C00F4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95C0C">
                        <w:rPr>
                          <w:sz w:val="36"/>
                          <w:szCs w:val="36"/>
                        </w:rPr>
                        <w:t>to:</w:t>
                      </w:r>
                    </w:p>
                    <w:p w:rsidR="00716496" w:rsidRPr="00895C0C" w:rsidRDefault="00716496" w:rsidP="00846C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513E2" w:rsidRPr="00895C0C" w:rsidRDefault="00F513E2" w:rsidP="00846C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95C0C">
                        <w:rPr>
                          <w:sz w:val="36"/>
                          <w:szCs w:val="36"/>
                        </w:rPr>
                        <w:t xml:space="preserve"> iansonhoffmaninnofcourt@gmail.com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-289560</wp:posOffset>
                </wp:positionV>
                <wp:extent cx="6515100" cy="8793480"/>
                <wp:effectExtent l="0" t="0" r="19050" b="26670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793480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A64E1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margin-left:-18.6pt;margin-top:-22.8pt;width:513pt;height:69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" filled="f" strokecolor="#243f60 [1604]" strokeweight="2pt"/>
            </w:pict>
          </mc:Fallback>
        </mc:AlternateContent>
      </w:r>
    </w:p>
    <w:sectPr w:rsidR="00776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15"/>
    <w:rsid w:val="000B2B16"/>
    <w:rsid w:val="00116EF8"/>
    <w:rsid w:val="00150BDC"/>
    <w:rsid w:val="001878E9"/>
    <w:rsid w:val="0035747A"/>
    <w:rsid w:val="003717F0"/>
    <w:rsid w:val="003913BE"/>
    <w:rsid w:val="003B4D15"/>
    <w:rsid w:val="003B5CE9"/>
    <w:rsid w:val="00400425"/>
    <w:rsid w:val="004D6D1B"/>
    <w:rsid w:val="00536005"/>
    <w:rsid w:val="005B6ED1"/>
    <w:rsid w:val="00644E03"/>
    <w:rsid w:val="006A360A"/>
    <w:rsid w:val="006C63A0"/>
    <w:rsid w:val="00716496"/>
    <w:rsid w:val="007761AE"/>
    <w:rsid w:val="00786E87"/>
    <w:rsid w:val="007B6BE5"/>
    <w:rsid w:val="007E5167"/>
    <w:rsid w:val="00840876"/>
    <w:rsid w:val="00846CAA"/>
    <w:rsid w:val="00895C0C"/>
    <w:rsid w:val="009138A5"/>
    <w:rsid w:val="00AA28B5"/>
    <w:rsid w:val="00B24D5D"/>
    <w:rsid w:val="00C00F42"/>
    <w:rsid w:val="00D35069"/>
    <w:rsid w:val="00E3513E"/>
    <w:rsid w:val="00EA02F5"/>
    <w:rsid w:val="00ED767F"/>
    <w:rsid w:val="00F513E2"/>
    <w:rsid w:val="00F83C62"/>
    <w:rsid w:val="00F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qFormat/>
    <w:rsid w:val="006A360A"/>
    <w:pPr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36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qFormat/>
    <w:rsid w:val="006A360A"/>
    <w:pPr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36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USCOURTS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Crowder</dc:creator>
  <cp:lastModifiedBy>Colleen K. Killilea</cp:lastModifiedBy>
  <cp:revision>2</cp:revision>
  <cp:lastPrinted>2014-10-13T19:30:00Z</cp:lastPrinted>
  <dcterms:created xsi:type="dcterms:W3CDTF">2015-10-09T18:40:00Z</dcterms:created>
  <dcterms:modified xsi:type="dcterms:W3CDTF">2015-10-09T18:40:00Z</dcterms:modified>
</cp:coreProperties>
</file>